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F13" w14:textId="0708806D" w:rsidR="00A27EED" w:rsidRDefault="00FB6E4B" w:rsidP="00FB6E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6E4B">
        <w:rPr>
          <w:rFonts w:ascii="Arial" w:hAnsi="Arial" w:cs="Arial"/>
          <w:b/>
          <w:bCs/>
          <w:sz w:val="28"/>
          <w:szCs w:val="28"/>
        </w:rPr>
        <w:t>SPCP Awards Nominations</w:t>
      </w:r>
    </w:p>
    <w:p w14:paraId="2808BA61" w14:textId="77777777" w:rsidR="00FB6E4B" w:rsidRDefault="00FB6E4B" w:rsidP="00FB6E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1B28E7" w14:textId="6D94B065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  <w:r w:rsidRPr="009F0E7B">
        <w:rPr>
          <w:rFonts w:ascii="Arial" w:hAnsi="Arial" w:cs="Arial"/>
          <w:sz w:val="24"/>
          <w:szCs w:val="24"/>
        </w:rPr>
        <w:t>Instructions: Please nominate one presentation or poster based on the description for each.</w:t>
      </w:r>
      <w:r w:rsidR="00A668D5" w:rsidRPr="009F0E7B">
        <w:rPr>
          <w:rFonts w:ascii="Arial" w:hAnsi="Arial" w:cs="Arial"/>
          <w:sz w:val="24"/>
          <w:szCs w:val="24"/>
        </w:rPr>
        <w:t xml:space="preserve">  Name the paper/poster and/or the presenter in the space provided. Offer a few words of justification for your nomination</w:t>
      </w:r>
      <w:r w:rsidR="00E70E27" w:rsidRPr="009F0E7B">
        <w:rPr>
          <w:rFonts w:ascii="Arial" w:hAnsi="Arial" w:cs="Arial"/>
          <w:sz w:val="24"/>
          <w:szCs w:val="24"/>
        </w:rPr>
        <w:t>. Return when complete to Awards Committee.</w:t>
      </w:r>
    </w:p>
    <w:p w14:paraId="1306EE15" w14:textId="77777777" w:rsidR="00FB6E4B" w:rsidRPr="009F0E7B" w:rsidRDefault="00FB6E4B" w:rsidP="00FB6E4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1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FB6E4B" w:rsidRPr="00FB6E4B" w14:paraId="79C48337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43B45F9B" w14:textId="77777777" w:rsidR="00FB6E4B" w:rsidRPr="00FB6E4B" w:rsidRDefault="00FB6E4B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E4B">
              <w:rPr>
                <w:rFonts w:ascii="Arial" w:hAnsi="Arial" w:cs="Arial"/>
                <w:b/>
                <w:bCs/>
                <w:sz w:val="24"/>
                <w:szCs w:val="24"/>
              </w:rPr>
              <w:t>C. Edward Shaffer Award for Best Research Presentation</w:t>
            </w:r>
          </w:p>
        </w:tc>
      </w:tr>
      <w:tr w:rsidR="00FB6E4B" w:rsidRPr="00FB6E4B" w14:paraId="02F640CC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24F38334" w14:textId="77777777" w:rsidR="00FB6E4B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 xml:space="preserve">This award is given to the research presentation that best represents the spirit of Ed Shaffer, </w:t>
            </w:r>
          </w:p>
          <w:p w14:paraId="02EAC0E2" w14:textId="080FC22D" w:rsidR="00FB6E4B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>who had a solid commitment to research.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FA5" w:rsidRPr="009F0E7B" w14:paraId="1CA5FB5A" w14:textId="77777777" w:rsidTr="00B54FA5">
        <w:tc>
          <w:tcPr>
            <w:tcW w:w="9350" w:type="dxa"/>
          </w:tcPr>
          <w:p w14:paraId="2485EA97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A7AB4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6C8F3E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F1E87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1614EB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6F019" w14:textId="77777777" w:rsidR="00B54FA5" w:rsidRPr="009F0E7B" w:rsidRDefault="00B54FA5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A8343E" w14:textId="77777777" w:rsidR="00B54FA5" w:rsidRPr="009F0E7B" w:rsidRDefault="00B54FA5" w:rsidP="00FB6E4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1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FB6E4B" w:rsidRPr="00FB6E4B" w14:paraId="75A8BFBF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14D976A1" w14:textId="77777777" w:rsidR="00FB6E4B" w:rsidRPr="00FB6E4B" w:rsidRDefault="00FB6E4B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E4B">
              <w:rPr>
                <w:rFonts w:ascii="Arial" w:hAnsi="Arial" w:cs="Arial"/>
                <w:b/>
                <w:bCs/>
                <w:sz w:val="24"/>
                <w:szCs w:val="24"/>
              </w:rPr>
              <w:t>Chris Hatcher New Vision Award</w:t>
            </w:r>
          </w:p>
        </w:tc>
      </w:tr>
      <w:tr w:rsidR="00FB6E4B" w:rsidRPr="00FB6E4B" w14:paraId="1F90BED7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06236BC8" w14:textId="77777777" w:rsidR="00FB6E4B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 xml:space="preserve">This award is given to the presentation that best demonstrates thinking that would advance </w:t>
            </w:r>
          </w:p>
          <w:p w14:paraId="65D10A9B" w14:textId="5F98DB56" w:rsidR="00FB6E4B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>the field of police and criminal psychology.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FA5" w:rsidRPr="009F0E7B" w14:paraId="6EE958E8" w14:textId="77777777" w:rsidTr="001B2352">
        <w:tc>
          <w:tcPr>
            <w:tcW w:w="9350" w:type="dxa"/>
          </w:tcPr>
          <w:p w14:paraId="7EC18FC0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B4C071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7AD74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D62564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53689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E9EB00" w14:textId="77777777" w:rsidR="00B54FA5" w:rsidRPr="009F0E7B" w:rsidRDefault="00B54FA5" w:rsidP="001B2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7C07AF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</w:p>
    <w:p w14:paraId="672EB406" w14:textId="77777777" w:rsidR="00FB6E4B" w:rsidRPr="009F0E7B" w:rsidRDefault="00FB6E4B" w:rsidP="00FB6E4B">
      <w:pPr>
        <w:rPr>
          <w:rFonts w:ascii="Arial" w:hAnsi="Arial" w:cs="Arial"/>
          <w:b/>
          <w:bCs/>
          <w:sz w:val="24"/>
          <w:szCs w:val="24"/>
        </w:rPr>
      </w:pPr>
      <w:r w:rsidRPr="009F0E7B">
        <w:rPr>
          <w:rFonts w:ascii="Arial" w:hAnsi="Arial" w:cs="Arial"/>
          <w:b/>
          <w:bCs/>
          <w:sz w:val="24"/>
          <w:szCs w:val="24"/>
        </w:rPr>
        <w:t>Wilson Kimbrough Award for Scholarly Work in Psychology and Criminal Justice with an Applied Focus</w:t>
      </w:r>
    </w:p>
    <w:p w14:paraId="0763E487" w14:textId="21D3DC5D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  <w:r w:rsidRPr="009F0E7B">
        <w:rPr>
          <w:rFonts w:ascii="Arial" w:hAnsi="Arial" w:cs="Arial"/>
          <w:sz w:val="24"/>
          <w:szCs w:val="24"/>
        </w:rPr>
        <w:t>This award is given to the presentation that has the best applied approach to a “real-world”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D5" w:rsidRPr="009F0E7B" w14:paraId="0131429E" w14:textId="77777777" w:rsidTr="00A668D5">
        <w:tc>
          <w:tcPr>
            <w:tcW w:w="9350" w:type="dxa"/>
          </w:tcPr>
          <w:p w14:paraId="675A0893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B7F92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80E88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ABF13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9717F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FAC49" w14:textId="77777777" w:rsidR="00A668D5" w:rsidRPr="009F0E7B" w:rsidRDefault="00A668D5" w:rsidP="00B54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B36EE" w14:textId="77777777" w:rsidR="00B54FA5" w:rsidRPr="009F0E7B" w:rsidRDefault="00B54FA5" w:rsidP="00B54FA5">
      <w:pPr>
        <w:rPr>
          <w:rFonts w:ascii="Arial" w:hAnsi="Arial" w:cs="Arial"/>
          <w:sz w:val="24"/>
          <w:szCs w:val="24"/>
        </w:rPr>
      </w:pPr>
    </w:p>
    <w:p w14:paraId="08CF4D83" w14:textId="77777777" w:rsidR="00E70E27" w:rsidRPr="009F0E7B" w:rsidRDefault="00E70E27" w:rsidP="00FB6E4B">
      <w:pPr>
        <w:rPr>
          <w:rFonts w:ascii="Arial" w:hAnsi="Arial" w:cs="Arial"/>
          <w:b/>
          <w:bCs/>
          <w:sz w:val="24"/>
          <w:szCs w:val="24"/>
        </w:rPr>
      </w:pPr>
    </w:p>
    <w:p w14:paraId="47932D45" w14:textId="4E9F8A72" w:rsidR="00FB6E4B" w:rsidRPr="009F0E7B" w:rsidRDefault="0027664A" w:rsidP="00FB6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Bob Davis </w:t>
      </w:r>
      <w:r w:rsidR="00FB6E4B" w:rsidRPr="009F0E7B">
        <w:rPr>
          <w:rFonts w:ascii="Arial" w:hAnsi="Arial" w:cs="Arial"/>
          <w:b/>
          <w:bCs/>
          <w:sz w:val="24"/>
          <w:szCs w:val="24"/>
        </w:rPr>
        <w:t>Award for Best Psychometrics-Related Research Talk</w:t>
      </w:r>
    </w:p>
    <w:p w14:paraId="743C9731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  <w:r w:rsidRPr="009F0E7B">
        <w:rPr>
          <w:rFonts w:ascii="Arial" w:hAnsi="Arial" w:cs="Arial"/>
          <w:sz w:val="24"/>
          <w:szCs w:val="24"/>
        </w:rPr>
        <w:t>This award is given to the presentation exhibiting best research incorporating sophisticated use of statistics and psychometrics.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D5" w:rsidRPr="009F0E7B" w14:paraId="6F284D4E" w14:textId="77777777" w:rsidTr="00A668D5">
        <w:tc>
          <w:tcPr>
            <w:tcW w:w="9350" w:type="dxa"/>
          </w:tcPr>
          <w:p w14:paraId="13CBB218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AB82F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D0A5C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2B0C8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EC3A8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A39CE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B640B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</w:p>
    <w:tbl>
      <w:tblPr>
        <w:tblW w:w="11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FB6E4B" w:rsidRPr="00FB6E4B" w14:paraId="59C0C0FC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2358696E" w14:textId="77777777" w:rsidR="00FB6E4B" w:rsidRPr="009F0E7B" w:rsidRDefault="00FB6E4B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E4B">
              <w:rPr>
                <w:rFonts w:ascii="Arial" w:hAnsi="Arial" w:cs="Arial"/>
                <w:b/>
                <w:bCs/>
                <w:sz w:val="24"/>
                <w:szCs w:val="24"/>
              </w:rPr>
              <w:t>Eileen Gupton Best Professional Poster Award</w:t>
            </w:r>
          </w:p>
          <w:p w14:paraId="3D2EF3BB" w14:textId="77777777" w:rsidR="00A668D5" w:rsidRPr="009F0E7B" w:rsidRDefault="00A668D5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>This award is given in recognition of a high quality and excellent professional poster</w:t>
            </w:r>
          </w:p>
          <w:p w14:paraId="4896BC40" w14:textId="6E6F4174" w:rsidR="00A668D5" w:rsidRPr="009F0E7B" w:rsidRDefault="00A668D5" w:rsidP="00A668D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 xml:space="preserve"> displayed by a non-student.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D5" w:rsidRPr="009F0E7B" w14:paraId="6652EAD4" w14:textId="77777777" w:rsidTr="001B2352">
        <w:tc>
          <w:tcPr>
            <w:tcW w:w="9350" w:type="dxa"/>
          </w:tcPr>
          <w:p w14:paraId="3FCBA508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6FFB3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C16B3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F8C00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AA49B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9A886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7E4A7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</w:p>
    <w:p w14:paraId="2D0CEF16" w14:textId="4249DAF4" w:rsidR="00FB6E4B" w:rsidRPr="009D7F6A" w:rsidRDefault="00FB6E4B" w:rsidP="00FB6E4B">
      <w:pPr>
        <w:rPr>
          <w:rFonts w:ascii="Arial" w:hAnsi="Arial" w:cs="Arial"/>
          <w:b/>
          <w:bCs/>
          <w:sz w:val="24"/>
          <w:szCs w:val="24"/>
        </w:rPr>
      </w:pPr>
      <w:r w:rsidRPr="009D7F6A">
        <w:rPr>
          <w:rFonts w:ascii="Arial" w:hAnsi="Arial" w:cs="Arial"/>
          <w:b/>
          <w:bCs/>
          <w:sz w:val="24"/>
          <w:szCs w:val="24"/>
        </w:rPr>
        <w:t>Michael Serafino Award for Best Student Poster</w:t>
      </w:r>
    </w:p>
    <w:p w14:paraId="643CF5FB" w14:textId="0ABAFB5D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  <w:r w:rsidRPr="009F0E7B">
        <w:rPr>
          <w:rFonts w:ascii="Arial" w:hAnsi="Arial" w:cs="Arial"/>
          <w:sz w:val="24"/>
          <w:szCs w:val="24"/>
        </w:rPr>
        <w:t xml:space="preserve">This award commemorates Michael F. Serafino.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D5" w:rsidRPr="009F0E7B" w14:paraId="4EEA3BC7" w14:textId="77777777" w:rsidTr="00A668D5">
        <w:tc>
          <w:tcPr>
            <w:tcW w:w="9350" w:type="dxa"/>
          </w:tcPr>
          <w:p w14:paraId="1B65C918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0A72A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9E5BA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D2E57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AE7CC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8607C" w14:textId="77777777" w:rsidR="00A668D5" w:rsidRPr="009F0E7B" w:rsidRDefault="00A668D5" w:rsidP="00FB6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23787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</w:p>
    <w:tbl>
      <w:tblPr>
        <w:tblW w:w="11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FB6E4B" w:rsidRPr="00FB6E4B" w14:paraId="3AD7C6E3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723D75A9" w14:textId="46684378" w:rsidR="00FB6E4B" w:rsidRPr="00FB6E4B" w:rsidRDefault="0027664A" w:rsidP="00FB6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Gary </w:t>
            </w:r>
            <w:r w:rsidR="00FB6E4B" w:rsidRPr="00FB6E4B">
              <w:rPr>
                <w:rFonts w:ascii="Arial" w:hAnsi="Arial" w:cs="Arial"/>
                <w:b/>
                <w:bCs/>
                <w:sz w:val="24"/>
                <w:szCs w:val="24"/>
              </w:rPr>
              <w:t>Aumiller People's Choice Award</w:t>
            </w:r>
          </w:p>
        </w:tc>
      </w:tr>
      <w:tr w:rsidR="00FB6E4B" w:rsidRPr="00FB6E4B" w14:paraId="2810BC03" w14:textId="77777777" w:rsidTr="00FB6E4B">
        <w:trPr>
          <w:tblCellSpacing w:w="0" w:type="dxa"/>
        </w:trPr>
        <w:tc>
          <w:tcPr>
            <w:tcW w:w="11205" w:type="dxa"/>
            <w:hideMark/>
          </w:tcPr>
          <w:p w14:paraId="523C0A1D" w14:textId="77777777" w:rsidR="00B54FA5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 xml:space="preserve">This award is given to the presentation that is most popular among audience members </w:t>
            </w:r>
          </w:p>
          <w:p w14:paraId="02F5BAED" w14:textId="2DB6A09A" w:rsidR="00FB6E4B" w:rsidRPr="009F0E7B" w:rsidRDefault="00FB6E4B" w:rsidP="00A668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0E7B">
              <w:rPr>
                <w:rFonts w:ascii="Arial" w:hAnsi="Arial" w:cs="Arial"/>
                <w:sz w:val="24"/>
                <w:szCs w:val="24"/>
              </w:rPr>
              <w:t>for being visually appealing, engaging, and creative.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D5" w:rsidRPr="009F0E7B" w14:paraId="6E902257" w14:textId="77777777" w:rsidTr="001B2352">
        <w:tc>
          <w:tcPr>
            <w:tcW w:w="9350" w:type="dxa"/>
          </w:tcPr>
          <w:p w14:paraId="100F9342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0F5B0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E28F2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594BE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82C25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2493B" w14:textId="77777777" w:rsidR="00A668D5" w:rsidRPr="009F0E7B" w:rsidRDefault="00A668D5" w:rsidP="001B23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1D576" w14:textId="77777777" w:rsidR="00FB6E4B" w:rsidRPr="009F0E7B" w:rsidRDefault="00FB6E4B" w:rsidP="00FB6E4B">
      <w:pPr>
        <w:rPr>
          <w:rFonts w:ascii="Arial" w:hAnsi="Arial" w:cs="Arial"/>
          <w:sz w:val="24"/>
          <w:szCs w:val="24"/>
        </w:rPr>
      </w:pPr>
    </w:p>
    <w:p w14:paraId="2CB24C38" w14:textId="2FD1062D" w:rsidR="00E70E27" w:rsidRDefault="00FD4C6B" w:rsidP="00E70E27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E70E27" w:rsidRPr="009F0E7B">
          <w:rPr>
            <w:rStyle w:val="Hyperlink"/>
            <w:rFonts w:ascii="Arial" w:hAnsi="Arial" w:cs="Arial"/>
            <w:sz w:val="24"/>
            <w:szCs w:val="24"/>
          </w:rPr>
          <w:t>Society for Police and Criminal Psychology - Awards (policepsychology.org)</w:t>
        </w:r>
      </w:hyperlink>
    </w:p>
    <w:sectPr w:rsidR="00E70E27" w:rsidSect="00A6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5E04" w14:textId="77777777" w:rsidR="00FD4C6B" w:rsidRDefault="00FD4C6B" w:rsidP="00E70E27">
      <w:pPr>
        <w:spacing w:after="0" w:line="240" w:lineRule="auto"/>
      </w:pPr>
      <w:r>
        <w:separator/>
      </w:r>
    </w:p>
  </w:endnote>
  <w:endnote w:type="continuationSeparator" w:id="0">
    <w:p w14:paraId="4637D49A" w14:textId="77777777" w:rsidR="00FD4C6B" w:rsidRDefault="00FD4C6B" w:rsidP="00E7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EC62" w14:textId="77777777" w:rsidR="00FD4C6B" w:rsidRDefault="00FD4C6B" w:rsidP="00E70E27">
      <w:pPr>
        <w:spacing w:after="0" w:line="240" w:lineRule="auto"/>
      </w:pPr>
      <w:r>
        <w:separator/>
      </w:r>
    </w:p>
  </w:footnote>
  <w:footnote w:type="continuationSeparator" w:id="0">
    <w:p w14:paraId="23D56806" w14:textId="77777777" w:rsidR="00FD4C6B" w:rsidRDefault="00FD4C6B" w:rsidP="00E7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4B"/>
    <w:rsid w:val="0027664A"/>
    <w:rsid w:val="00347056"/>
    <w:rsid w:val="00374E40"/>
    <w:rsid w:val="0043540B"/>
    <w:rsid w:val="00512913"/>
    <w:rsid w:val="0054172A"/>
    <w:rsid w:val="00635C23"/>
    <w:rsid w:val="00637090"/>
    <w:rsid w:val="006F3BBA"/>
    <w:rsid w:val="007850A2"/>
    <w:rsid w:val="008213C9"/>
    <w:rsid w:val="00835D85"/>
    <w:rsid w:val="008A75C0"/>
    <w:rsid w:val="009D7F6A"/>
    <w:rsid w:val="009F0E7B"/>
    <w:rsid w:val="00A27EED"/>
    <w:rsid w:val="00A60FDF"/>
    <w:rsid w:val="00A668D5"/>
    <w:rsid w:val="00AC7AE0"/>
    <w:rsid w:val="00B21F8C"/>
    <w:rsid w:val="00B54FA5"/>
    <w:rsid w:val="00D66EBB"/>
    <w:rsid w:val="00E52568"/>
    <w:rsid w:val="00E70E27"/>
    <w:rsid w:val="00FB6E4B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2C27"/>
  <w15:chartTrackingRefBased/>
  <w15:docId w15:val="{A9725E0F-58E8-4B88-8CA8-39BC35E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E4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FB6E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8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27"/>
  </w:style>
  <w:style w:type="paragraph" w:styleId="Footer">
    <w:name w:val="footer"/>
    <w:basedOn w:val="Normal"/>
    <w:link w:val="FooterChar"/>
    <w:uiPriority w:val="99"/>
    <w:unhideWhenUsed/>
    <w:rsid w:val="00E7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27"/>
  </w:style>
  <w:style w:type="character" w:styleId="Hyperlink">
    <w:name w:val="Hyperlink"/>
    <w:basedOn w:val="DefaultParagraphFont"/>
    <w:uiPriority w:val="99"/>
    <w:semiHidden/>
    <w:unhideWhenUsed/>
    <w:rsid w:val="00E70E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11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4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1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epsychology.org/Awar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Herndon</dc:creator>
  <cp:keywords/>
  <dc:description/>
  <cp:lastModifiedBy>Michael Stoloff</cp:lastModifiedBy>
  <cp:revision>2</cp:revision>
  <cp:lastPrinted>2023-09-07T19:19:00Z</cp:lastPrinted>
  <dcterms:created xsi:type="dcterms:W3CDTF">2023-09-25T11:50:00Z</dcterms:created>
  <dcterms:modified xsi:type="dcterms:W3CDTF">2023-09-25T11:50:00Z</dcterms:modified>
</cp:coreProperties>
</file>